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B548F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</w:rPr>
      </w:pPr>
      <w:bookmarkStart w:id="0" w:name="_Hlk68098997"/>
      <w:r w:rsidRPr="00A872C7">
        <w:rPr>
          <w:rFonts w:eastAsiaTheme="minorEastAsia"/>
        </w:rPr>
        <w:t>After Recording Return To:</w:t>
      </w:r>
    </w:p>
    <w:p w14:paraId="3187B9CF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3EEFF518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169A6AB8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3CFCD5E2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4AA60C0D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5F293D77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4C27E9E7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32451D6F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2086EEFD" w14:textId="77777777" w:rsidR="00235F1E" w:rsidRPr="00A872C7" w:rsidRDefault="00235F1E" w:rsidP="00235F1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u w:val="single"/>
        </w:rPr>
      </w:pPr>
      <w:r w:rsidRPr="00A872C7">
        <w:rPr>
          <w:rFonts w:eastAsiaTheme="minorEastAsia"/>
        </w:rPr>
        <w:t xml:space="preserve">________________________ </w:t>
      </w:r>
      <w:r w:rsidRPr="00A872C7">
        <w:rPr>
          <w:rFonts w:eastAsiaTheme="minorEastAsia"/>
          <w:b/>
        </w:rPr>
        <w:t>[Space Above This Line For Recording Data]</w:t>
      </w:r>
      <w:r w:rsidRPr="00A872C7">
        <w:rPr>
          <w:rFonts w:eastAsiaTheme="minorEastAsia"/>
        </w:rPr>
        <w:t xml:space="preserve"> _____________________</w:t>
      </w:r>
    </w:p>
    <w:bookmarkEnd w:id="0"/>
    <w:p w14:paraId="738B1435" w14:textId="77777777" w:rsidR="00235F1E" w:rsidRPr="00A872C7" w:rsidRDefault="00235F1E" w:rsidP="00235F1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5D467C66" w14:textId="77777777" w:rsidR="002974DD" w:rsidRDefault="002974DD" w:rsidP="002974D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741F3E7A" w14:textId="77777777" w:rsidR="005C05A0" w:rsidRDefault="005C05A0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FICTITIOUS DEED OF TRUST</w:t>
      </w:r>
    </w:p>
    <w:p w14:paraId="6DACBDF6" w14:textId="77777777" w:rsidR="005C05A0" w:rsidRDefault="005C05A0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17007916" w14:textId="77777777" w:rsidR="005C05A0" w:rsidRDefault="005C05A0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0831F811" w14:textId="240D75AF" w:rsidR="005C05A0" w:rsidRDefault="005C05A0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Fictitious Deed of Trust recorded by __________________________</w:t>
      </w:r>
      <w:r w:rsidR="00235F1E">
        <w:rPr>
          <w:sz w:val="24"/>
          <w:szCs w:val="24"/>
        </w:rPr>
        <w:t>________</w:t>
      </w:r>
      <w:r>
        <w:rPr>
          <w:sz w:val="24"/>
          <w:szCs w:val="24"/>
        </w:rPr>
        <w:t>____ on behalf of</w:t>
      </w:r>
    </w:p>
    <w:p w14:paraId="00066B10" w14:textId="34278B8A" w:rsidR="005C05A0" w:rsidRDefault="005C05A0" w:rsidP="008D7A2E">
      <w:pPr>
        <w:tabs>
          <w:tab w:val="clear" w:pos="1440"/>
          <w:tab w:val="left" w:pos="50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1145F1D9" w14:textId="4EA5BE7A" w:rsidR="005C05A0" w:rsidRDefault="005C05A0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235F1E">
        <w:rPr>
          <w:sz w:val="24"/>
          <w:szCs w:val="24"/>
        </w:rPr>
        <w:t>_____________</w:t>
      </w:r>
      <w:r>
        <w:rPr>
          <w:sz w:val="24"/>
          <w:szCs w:val="24"/>
        </w:rPr>
        <w:t>__.</w:t>
      </w:r>
    </w:p>
    <w:p w14:paraId="435BCBAE" w14:textId="5838F646" w:rsidR="005C05A0" w:rsidRDefault="00235F1E" w:rsidP="008D7A2E">
      <w:pPr>
        <w:tabs>
          <w:tab w:val="clear" w:pos="1440"/>
          <w:tab w:val="center" w:pos="46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C05A0">
        <w:rPr>
          <w:sz w:val="24"/>
          <w:szCs w:val="24"/>
        </w:rPr>
        <w:t>[Name of Lending Institution Causing the Instrument To Be Recorded]</w:t>
      </w:r>
    </w:p>
    <w:p w14:paraId="33A19C09" w14:textId="77777777" w:rsidR="005C05A0" w:rsidRDefault="005C05A0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C05A0" w14:paraId="473199FC" w14:textId="77777777">
        <w:tc>
          <w:tcPr>
            <w:tcW w:w="9576" w:type="dxa"/>
          </w:tcPr>
          <w:p w14:paraId="59EBD405" w14:textId="0C27B0E8" w:rsidR="005C05A0" w:rsidRDefault="005C05A0" w:rsidP="008D7A2E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Fictitious Deed of Trust. This Fictitious Deed of Trust is being recorded pursuant to </w:t>
            </w:r>
            <w:r>
              <w:rPr>
                <w:b/>
                <w:smallCaps/>
                <w:sz w:val="24"/>
                <w:szCs w:val="24"/>
              </w:rPr>
              <w:t>Cal. Civ. Code  § 2952.</w:t>
            </w:r>
          </w:p>
        </w:tc>
      </w:tr>
    </w:tbl>
    <w:p w14:paraId="54ED2E0A" w14:textId="5E1E6F3F" w:rsidR="005C05A0" w:rsidRDefault="005C05A0">
      <w:pPr>
        <w:rPr>
          <w:szCs w:val="24"/>
        </w:rPr>
      </w:pPr>
    </w:p>
    <w:p w14:paraId="509EBAA6" w14:textId="746B4852" w:rsidR="008C6B33" w:rsidRPr="008C6B33" w:rsidRDefault="008C6B33" w:rsidP="008C6B33">
      <w:pPr>
        <w:rPr>
          <w:szCs w:val="24"/>
        </w:rPr>
      </w:pPr>
    </w:p>
    <w:p w14:paraId="52C25FB5" w14:textId="05DE8E94" w:rsidR="008C6B33" w:rsidRPr="008C6B33" w:rsidRDefault="008C6B33" w:rsidP="008C6B33">
      <w:pPr>
        <w:rPr>
          <w:szCs w:val="24"/>
        </w:rPr>
      </w:pPr>
    </w:p>
    <w:p w14:paraId="461085DA" w14:textId="02EBDDFB" w:rsidR="008C6B33" w:rsidRPr="008C6B33" w:rsidRDefault="008C6B33" w:rsidP="008C6B33">
      <w:pPr>
        <w:rPr>
          <w:szCs w:val="24"/>
        </w:rPr>
      </w:pPr>
    </w:p>
    <w:p w14:paraId="2DAF9B3C" w14:textId="44E3175A" w:rsidR="008C6B33" w:rsidRPr="008C6B33" w:rsidRDefault="008C6B33" w:rsidP="008C6B33">
      <w:pPr>
        <w:rPr>
          <w:szCs w:val="24"/>
        </w:rPr>
      </w:pPr>
    </w:p>
    <w:p w14:paraId="5703BE45" w14:textId="45A75075" w:rsidR="008C6B33" w:rsidRPr="008C6B33" w:rsidRDefault="008C6B33" w:rsidP="008C6B33">
      <w:pPr>
        <w:rPr>
          <w:szCs w:val="24"/>
        </w:rPr>
      </w:pPr>
    </w:p>
    <w:p w14:paraId="3EC667DA" w14:textId="5C8AFDBF" w:rsidR="008C6B33" w:rsidRPr="008C6B33" w:rsidRDefault="008C6B33" w:rsidP="008C6B33">
      <w:pPr>
        <w:rPr>
          <w:szCs w:val="24"/>
        </w:rPr>
      </w:pPr>
    </w:p>
    <w:p w14:paraId="5B356346" w14:textId="2A2E5AEF" w:rsidR="008C6B33" w:rsidRPr="008C6B33" w:rsidRDefault="008C6B33" w:rsidP="008C6B33">
      <w:pPr>
        <w:rPr>
          <w:szCs w:val="24"/>
        </w:rPr>
      </w:pPr>
    </w:p>
    <w:p w14:paraId="4F6348E2" w14:textId="2EEFD993" w:rsidR="008C6B33" w:rsidRPr="008C6B33" w:rsidRDefault="008C6B33" w:rsidP="008C6B33">
      <w:pPr>
        <w:rPr>
          <w:szCs w:val="24"/>
        </w:rPr>
      </w:pPr>
    </w:p>
    <w:p w14:paraId="427A9D37" w14:textId="74EE2563" w:rsidR="008C6B33" w:rsidRPr="008C6B33" w:rsidRDefault="008C6B33" w:rsidP="008C6B33">
      <w:pPr>
        <w:rPr>
          <w:szCs w:val="24"/>
        </w:rPr>
      </w:pPr>
    </w:p>
    <w:p w14:paraId="6F1D4212" w14:textId="507C9729" w:rsidR="008C6B33" w:rsidRPr="008C6B33" w:rsidRDefault="008C6B33" w:rsidP="008C6B33">
      <w:pPr>
        <w:rPr>
          <w:szCs w:val="24"/>
        </w:rPr>
      </w:pPr>
    </w:p>
    <w:p w14:paraId="56BFEC04" w14:textId="1BCE336A" w:rsidR="008C6B33" w:rsidRPr="008C6B33" w:rsidRDefault="008C6B33" w:rsidP="008C6B33">
      <w:pPr>
        <w:rPr>
          <w:szCs w:val="24"/>
        </w:rPr>
      </w:pPr>
    </w:p>
    <w:p w14:paraId="50973ACE" w14:textId="77777777" w:rsidR="008C6B33" w:rsidRPr="008C6B33" w:rsidRDefault="008C6B33" w:rsidP="008C6B33">
      <w:pPr>
        <w:jc w:val="right"/>
        <w:rPr>
          <w:szCs w:val="24"/>
        </w:rPr>
      </w:pPr>
    </w:p>
    <w:sectPr w:rsidR="008C6B33" w:rsidRPr="008C6B33" w:rsidSect="004B489E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9EC69" w14:textId="77777777" w:rsidR="00FF0FE8" w:rsidRDefault="00FF0FE8">
      <w:r>
        <w:separator/>
      </w:r>
    </w:p>
  </w:endnote>
  <w:endnote w:type="continuationSeparator" w:id="0">
    <w:p w14:paraId="26E6C416" w14:textId="77777777" w:rsidR="00FF0FE8" w:rsidRDefault="00FF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A67B" w14:textId="1D3923B9" w:rsidR="002974DD" w:rsidRPr="008D7A2E" w:rsidRDefault="002974DD" w:rsidP="008C6B33">
    <w:pPr>
      <w:tabs>
        <w:tab w:val="right" w:pos="9360"/>
      </w:tabs>
      <w:spacing w:after="0" w:line="240" w:lineRule="auto"/>
      <w:rPr>
        <w:b/>
        <w:sz w:val="14"/>
        <w:szCs w:val="14"/>
      </w:rPr>
    </w:pPr>
    <w:r w:rsidRPr="008D7A2E">
      <w:rPr>
        <w:b/>
        <w:sz w:val="14"/>
        <w:szCs w:val="14"/>
      </w:rPr>
      <w:t>CALIFORNIA</w:t>
    </w:r>
    <w:r w:rsidRPr="008D7A2E">
      <w:rPr>
        <w:sz w:val="14"/>
        <w:szCs w:val="14"/>
      </w:rPr>
      <w:t>--Single Family</w:t>
    </w:r>
    <w:r w:rsidR="00235F1E" w:rsidRPr="00590ADB">
      <w:rPr>
        <w:sz w:val="14"/>
        <w:szCs w:val="14"/>
      </w:rPr>
      <w:t>-</w:t>
    </w:r>
    <w:r w:rsidR="00235F1E" w:rsidRPr="00590ADB">
      <w:rPr>
        <w:b/>
        <w:sz w:val="14"/>
        <w:szCs w:val="14"/>
      </w:rPr>
      <w:t>Fannie Mae/Freddie Mac FICTITIOUS DEED OF TRUST TITLE PAGE</w:t>
    </w:r>
    <w:r w:rsidR="00CC10F0" w:rsidRPr="008D7A2E">
      <w:rPr>
        <w:sz w:val="14"/>
        <w:szCs w:val="14"/>
      </w:rPr>
      <w:tab/>
    </w:r>
    <w:r w:rsidRPr="008D7A2E">
      <w:rPr>
        <w:b/>
        <w:sz w:val="14"/>
        <w:szCs w:val="14"/>
      </w:rPr>
      <w:t xml:space="preserve">Form 3005-MF  </w:t>
    </w:r>
    <w:r w:rsidR="00B2300C">
      <w:rPr>
        <w:b/>
        <w:sz w:val="14"/>
        <w:szCs w:val="14"/>
      </w:rPr>
      <w:t xml:space="preserve">   </w:t>
    </w:r>
    <w:r w:rsidR="00E312C8">
      <w:rPr>
        <w:bCs/>
        <w:sz w:val="14"/>
        <w:szCs w:val="14"/>
      </w:rPr>
      <w:t>07</w:t>
    </w:r>
    <w:r w:rsidR="00235F1E" w:rsidRPr="008D7A2E">
      <w:rPr>
        <w:bCs/>
        <w:sz w:val="14"/>
        <w:szCs w:val="14"/>
      </w:rPr>
      <w:t>/2021</w:t>
    </w:r>
  </w:p>
  <w:p w14:paraId="7B9DB072" w14:textId="472C1105" w:rsidR="002974DD" w:rsidRPr="008D7A2E" w:rsidRDefault="00235F1E" w:rsidP="008D7A2E">
    <w:pPr>
      <w:tabs>
        <w:tab w:val="right" w:pos="9360"/>
      </w:tabs>
      <w:spacing w:after="0" w:line="240" w:lineRule="auto"/>
      <w:rPr>
        <w:b/>
        <w:sz w:val="14"/>
        <w:szCs w:val="14"/>
      </w:rPr>
    </w:pPr>
    <w:r w:rsidRPr="008D7A2E">
      <w:rPr>
        <w:b/>
        <w:sz w:val="14"/>
        <w:szCs w:val="14"/>
      </w:rPr>
      <w:tab/>
    </w: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="008D7A2E">
          <w:rPr>
            <w:i/>
            <w:sz w:val="14"/>
            <w:szCs w:val="14"/>
          </w:rPr>
          <w:tab/>
        </w:r>
        <w:r w:rsidRPr="008D7A2E">
          <w:rPr>
            <w:i/>
            <w:sz w:val="14"/>
            <w:szCs w:val="14"/>
          </w:rPr>
          <w:t xml:space="preserve">Page </w:t>
        </w:r>
        <w:r w:rsidRPr="008D7A2E">
          <w:rPr>
            <w:i/>
            <w:sz w:val="14"/>
            <w:szCs w:val="14"/>
          </w:rPr>
          <w:fldChar w:fldCharType="begin"/>
        </w:r>
        <w:r w:rsidRPr="00235F1E">
          <w:rPr>
            <w:i/>
            <w:sz w:val="14"/>
            <w:szCs w:val="14"/>
          </w:rPr>
          <w:instrText xml:space="preserve"> PAGE </w:instrText>
        </w:r>
        <w:r w:rsidRPr="008D7A2E">
          <w:rPr>
            <w:i/>
            <w:sz w:val="14"/>
            <w:szCs w:val="14"/>
          </w:rPr>
          <w:fldChar w:fldCharType="separate"/>
        </w:r>
        <w:r w:rsidRPr="00235F1E">
          <w:rPr>
            <w:i/>
            <w:sz w:val="14"/>
            <w:szCs w:val="14"/>
          </w:rPr>
          <w:t>11</w:t>
        </w:r>
        <w:r w:rsidRPr="008D7A2E">
          <w:rPr>
            <w:i/>
            <w:sz w:val="14"/>
            <w:szCs w:val="14"/>
          </w:rPr>
          <w:fldChar w:fldCharType="end"/>
        </w:r>
        <w:r w:rsidRPr="00235F1E">
          <w:rPr>
            <w:i/>
            <w:sz w:val="14"/>
            <w:szCs w:val="14"/>
          </w:rPr>
          <w:t xml:space="preserve"> of </w:t>
        </w:r>
        <w:r w:rsidRPr="008D7A2E">
          <w:rPr>
            <w:i/>
            <w:sz w:val="14"/>
            <w:szCs w:val="14"/>
          </w:rPr>
          <w:fldChar w:fldCharType="begin"/>
        </w:r>
        <w:r w:rsidRPr="00235F1E">
          <w:rPr>
            <w:i/>
            <w:sz w:val="14"/>
            <w:szCs w:val="14"/>
          </w:rPr>
          <w:instrText xml:space="preserve"> NUMPAGES  </w:instrText>
        </w:r>
        <w:r w:rsidRPr="008D7A2E">
          <w:rPr>
            <w:i/>
            <w:sz w:val="14"/>
            <w:szCs w:val="14"/>
          </w:rPr>
          <w:fldChar w:fldCharType="separate"/>
        </w:r>
        <w:r w:rsidRPr="00235F1E">
          <w:rPr>
            <w:i/>
            <w:sz w:val="14"/>
            <w:szCs w:val="14"/>
          </w:rPr>
          <w:t>11</w:t>
        </w:r>
        <w:r w:rsidRPr="008D7A2E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C1924" w14:textId="77777777" w:rsidR="00FF0FE8" w:rsidRDefault="00FF0FE8">
      <w:pPr>
        <w:spacing w:after="110"/>
      </w:pPr>
      <w:r>
        <w:separator/>
      </w:r>
    </w:p>
  </w:footnote>
  <w:footnote w:type="continuationSeparator" w:id="0">
    <w:p w14:paraId="3A7B63C6" w14:textId="77777777" w:rsidR="00FF0FE8" w:rsidRDefault="00FF0FE8">
      <w:pPr>
        <w:pStyle w:val="Footer"/>
        <w:spacing w:after="110"/>
      </w:pPr>
      <w:r>
        <w:t>_____________________</w:t>
      </w:r>
    </w:p>
    <w:p w14:paraId="2AAF7B1F" w14:textId="77777777" w:rsidR="00FF0FE8" w:rsidRDefault="00FF0FE8">
      <w:pPr>
        <w:pStyle w:val="Footer"/>
        <w:spacing w:after="110"/>
      </w:pPr>
      <w:r>
        <w:t>Continued from previous page</w:t>
      </w:r>
    </w:p>
  </w:footnote>
  <w:footnote w:type="continuationNotice" w:id="1">
    <w:p w14:paraId="5EA8DAF4" w14:textId="77777777" w:rsidR="00FF0FE8" w:rsidRDefault="00FF0FE8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BC3CE86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9DE4BF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7CB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E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69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E2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62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43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5E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9BAC927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3022C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C264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C9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142C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AE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0C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1C4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B4D6117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B1AD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489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4F4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6D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6E4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89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44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E08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C8"/>
    <w:rsid w:val="001F2537"/>
    <w:rsid w:val="00235BFC"/>
    <w:rsid w:val="00235F1E"/>
    <w:rsid w:val="002974DD"/>
    <w:rsid w:val="003E2BDF"/>
    <w:rsid w:val="003F16C1"/>
    <w:rsid w:val="004728C9"/>
    <w:rsid w:val="004B489E"/>
    <w:rsid w:val="004E1FA5"/>
    <w:rsid w:val="005C05A0"/>
    <w:rsid w:val="00603F77"/>
    <w:rsid w:val="007571A1"/>
    <w:rsid w:val="008C6B33"/>
    <w:rsid w:val="008D7A2E"/>
    <w:rsid w:val="0098137D"/>
    <w:rsid w:val="009873BA"/>
    <w:rsid w:val="009E3058"/>
    <w:rsid w:val="00A903C7"/>
    <w:rsid w:val="00AF3677"/>
    <w:rsid w:val="00B2300C"/>
    <w:rsid w:val="00B574F5"/>
    <w:rsid w:val="00C422FC"/>
    <w:rsid w:val="00CC10F0"/>
    <w:rsid w:val="00CD78C8"/>
    <w:rsid w:val="00DE625E"/>
    <w:rsid w:val="00E14255"/>
    <w:rsid w:val="00E312C8"/>
    <w:rsid w:val="00F47D0F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4C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Manager/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2021-06-24T21:42:00Z</dcterms:created>
  <dcterms:modified xsi:type="dcterms:W3CDTF">2021-06-24T21:42:00Z</dcterms:modified>
</cp:coreProperties>
</file>